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9E04B">
      <w:pPr>
        <w:spacing w:line="487" w:lineRule="atLeas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附件5：</w:t>
      </w:r>
    </w:p>
    <w:p w14:paraId="52FE6DA5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05C128F7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5E4D2CEC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51C1457B">
      <w:pPr>
        <w:spacing w:line="464" w:lineRule="atLeast"/>
        <w:jc w:val="center"/>
        <w:rPr>
          <w:rStyle w:val="10"/>
          <w:rFonts w:ascii="Times New Roman" w:hAnsi="Times New Roman" w:eastAsia="黑体"/>
          <w:sz w:val="48"/>
          <w:szCs w:val="48"/>
        </w:rPr>
      </w:pPr>
      <w:r>
        <w:rPr>
          <w:rStyle w:val="10"/>
          <w:rFonts w:hint="eastAsia" w:ascii="Times New Roman" w:hAnsi="Times New Roman" w:eastAsia="黑体"/>
          <w:sz w:val="48"/>
          <w:szCs w:val="48"/>
        </w:rPr>
        <w:t>202</w:t>
      </w:r>
      <w:r>
        <w:rPr>
          <w:rStyle w:val="10"/>
          <w:rFonts w:hint="eastAsia" w:ascii="Times New Roman" w:hAnsi="Times New Roman" w:eastAsia="黑体"/>
          <w:sz w:val="48"/>
          <w:szCs w:val="48"/>
          <w:lang w:val="en-US" w:eastAsia="zh-CN"/>
        </w:rPr>
        <w:t>6</w:t>
      </w:r>
      <w:bookmarkStart w:id="0" w:name="_GoBack"/>
      <w:bookmarkEnd w:id="0"/>
      <w:r>
        <w:rPr>
          <w:rStyle w:val="10"/>
          <w:rFonts w:hint="eastAsia" w:ascii="Times New Roman" w:hAnsi="Times New Roman" w:eastAsia="黑体"/>
          <w:sz w:val="48"/>
          <w:szCs w:val="48"/>
        </w:rPr>
        <w:t>年河北省</w:t>
      </w:r>
      <w:r>
        <w:rPr>
          <w:rStyle w:val="10"/>
          <w:rFonts w:ascii="Times New Roman" w:hAnsi="Times New Roman" w:eastAsia="黑体"/>
          <w:sz w:val="48"/>
          <w:szCs w:val="48"/>
        </w:rPr>
        <w:t>大学生节能减排</w:t>
      </w:r>
    </w:p>
    <w:p w14:paraId="7E936129">
      <w:pPr>
        <w:spacing w:line="464" w:lineRule="atLeast"/>
        <w:jc w:val="center"/>
        <w:rPr>
          <w:rFonts w:ascii="Times New Roman" w:hAnsi="Times New Roman" w:eastAsia="黑体"/>
          <w:sz w:val="48"/>
          <w:szCs w:val="48"/>
        </w:rPr>
      </w:pPr>
      <w:r>
        <w:rPr>
          <w:rStyle w:val="10"/>
          <w:rFonts w:ascii="Times New Roman" w:hAnsi="Times New Roman" w:eastAsia="黑体"/>
          <w:sz w:val="48"/>
          <w:szCs w:val="48"/>
        </w:rPr>
        <w:t>社会实践与科技竞赛作品申报书</w:t>
      </w:r>
    </w:p>
    <w:p w14:paraId="77036E28">
      <w:pPr>
        <w:spacing w:line="476" w:lineRule="atLeast"/>
        <w:ind w:firstLine="2530" w:firstLineChars="9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【社会实践调查报告类】</w:t>
      </w:r>
    </w:p>
    <w:p w14:paraId="59A5F5EE">
      <w:pPr>
        <w:spacing w:line="487" w:lineRule="atLeast"/>
        <w:rPr>
          <w:rFonts w:ascii="Times New Roman" w:hAnsi="Times New Roman"/>
          <w:sz w:val="20"/>
          <w:szCs w:val="20"/>
        </w:rPr>
      </w:pPr>
      <w:r>
        <w:rPr>
          <w:rFonts w:hint="eastAsia" w:ascii="Times New Roman" w:hAnsi="Times New Roman"/>
          <w:sz w:val="20"/>
          <w:szCs w:val="20"/>
        </w:rPr>
        <w:t xml:space="preserve"> </w:t>
      </w:r>
    </w:p>
    <w:p w14:paraId="4ED89FF9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677DFE9A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679D5068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作品名称：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 </w:t>
      </w:r>
    </w:p>
    <w:p w14:paraId="1922864B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5C869CEC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学校全称：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 </w:t>
      </w:r>
    </w:p>
    <w:p w14:paraId="333EF3FC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1122D3C1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申报者</w:t>
      </w:r>
      <w:r>
        <w:rPr>
          <w:rFonts w:hint="eastAsia" w:ascii="Times New Roman" w:hAnsi="Times New Roman" w:eastAsia="楷体_GB2312"/>
          <w:b/>
          <w:sz w:val="28"/>
          <w:szCs w:val="28"/>
        </w:rPr>
        <w:t>姓名：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</w:t>
      </w:r>
    </w:p>
    <w:p w14:paraId="0022585A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40A421E1">
      <w:pPr>
        <w:spacing w:line="460" w:lineRule="exact"/>
        <w:rPr>
          <w:rFonts w:ascii="Times New Roman" w:hAnsi="Times New Roman" w:eastAsia="楷体_GB2312"/>
          <w:b/>
          <w:sz w:val="28"/>
          <w:szCs w:val="28"/>
          <w:u w:val="single"/>
        </w:rPr>
      </w:pPr>
      <w:r>
        <w:rPr>
          <w:rFonts w:ascii="Times New Roman" w:hAnsi="Times New Roman" w:eastAsia="黑体"/>
          <w:sz w:val="34"/>
          <w:szCs w:val="34"/>
        </w:rPr>
        <w:t xml:space="preserve">            </w:t>
      </w:r>
      <w:r>
        <w:rPr>
          <w:rFonts w:ascii="Times New Roman" w:hAnsi="Times New Roman" w:eastAsia="楷体_GB2312"/>
          <w:b/>
          <w:sz w:val="28"/>
          <w:szCs w:val="28"/>
        </w:rPr>
        <w:t xml:space="preserve"> 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</w:t>
      </w:r>
    </w:p>
    <w:p w14:paraId="73B47C85">
      <w:pPr>
        <w:spacing w:line="460" w:lineRule="exact"/>
        <w:rPr>
          <w:rFonts w:ascii="Times New Roman" w:hAnsi="Times New Roman" w:eastAsia="楷体_GB2312"/>
          <w:b/>
          <w:sz w:val="28"/>
          <w:szCs w:val="28"/>
          <w:u w:val="single"/>
        </w:rPr>
      </w:pPr>
    </w:p>
    <w:p w14:paraId="6E19E2FD">
      <w:pPr>
        <w:spacing w:line="460" w:lineRule="exact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</w:t>
      </w:r>
      <w:r>
        <w:rPr>
          <w:rFonts w:hint="eastAsia" w:ascii="Times New Roman" w:hAnsi="Times New Roman" w:eastAsia="楷体_GB2312"/>
          <w:b/>
          <w:sz w:val="28"/>
          <w:szCs w:val="28"/>
        </w:rPr>
        <w:t>指导教师：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 </w:t>
      </w:r>
    </w:p>
    <w:p w14:paraId="7225FAAB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360E6E94">
      <w:pPr>
        <w:spacing w:line="560" w:lineRule="exact"/>
        <w:ind w:firstLine="562" w:firstLineChars="200"/>
        <w:rPr>
          <w:rFonts w:ascii="Times New Roman" w:hAnsi="Times New Roman"/>
          <w:sz w:val="20"/>
          <w:szCs w:val="20"/>
        </w:rPr>
      </w:pPr>
      <w:r>
        <w:rPr>
          <w:rFonts w:hint="eastAsia" w:ascii="Times New Roman" w:hAnsi="Times New Roman" w:eastAsia="楷体_GB2312"/>
          <w:b/>
          <w:sz w:val="28"/>
          <w:szCs w:val="28"/>
        </w:rPr>
        <w:t>团队类型</w:t>
      </w:r>
      <w:r>
        <w:rPr>
          <w:rFonts w:ascii="Times New Roman" w:hAnsi="Times New Roman" w:eastAsia="楷体_GB2312"/>
          <w:b/>
          <w:sz w:val="28"/>
          <w:szCs w:val="28"/>
        </w:rPr>
        <w:t>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 w14:paraId="62B4F25D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52C2C861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158E0EFA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05E14937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2EC285E5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77975D88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04EC2538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725C7DBA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61504519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41"/>
          <w:szCs w:val="41"/>
        </w:rPr>
        <w:t>说      明</w:t>
      </w:r>
    </w:p>
    <w:p w14:paraId="5F77CC16">
      <w:pPr>
        <w:spacing w:line="476" w:lineRule="atLeast"/>
        <w:jc w:val="center"/>
        <w:rPr>
          <w:rFonts w:ascii="Times New Roman" w:hAnsi="Times New Roman"/>
          <w:sz w:val="20"/>
          <w:szCs w:val="20"/>
        </w:rPr>
      </w:pPr>
    </w:p>
    <w:p w14:paraId="11DD5970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1.申报者应在认真阅读此说明各项内容后按要求详细填写。</w:t>
      </w:r>
    </w:p>
    <w:p w14:paraId="73BCD14F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2.申报者在填写申报作品情况时须完整填写A、B</w:t>
      </w:r>
      <w:r>
        <w:rPr>
          <w:rFonts w:hint="eastAsia" w:ascii="Times New Roman" w:hAnsi="Times New Roman" w:eastAsia="仿宋_GB2312"/>
          <w:sz w:val="28"/>
          <w:szCs w:val="28"/>
        </w:rPr>
        <w:t>两</w:t>
      </w:r>
      <w:r>
        <w:rPr>
          <w:rFonts w:ascii="Times New Roman" w:hAnsi="Times New Roman" w:eastAsia="仿宋_GB2312"/>
          <w:sz w:val="28"/>
          <w:szCs w:val="28"/>
        </w:rPr>
        <w:t>类表格。</w:t>
      </w:r>
    </w:p>
    <w:p w14:paraId="2DB6C9AC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3</w:t>
      </w:r>
      <w:r>
        <w:rPr>
          <w:rFonts w:hint="eastAsia" w:ascii="Times New Roman" w:hAnsi="Times New Roman" w:eastAsia="仿宋_GB2312"/>
          <w:sz w:val="28"/>
          <w:szCs w:val="28"/>
        </w:rPr>
        <w:t>.</w:t>
      </w:r>
      <w:r>
        <w:rPr>
          <w:rFonts w:ascii="Times New Roman" w:hAnsi="Times New Roman" w:eastAsia="仿宋_GB2312"/>
          <w:sz w:val="28"/>
          <w:szCs w:val="28"/>
        </w:rPr>
        <w:t>团队分为本</w:t>
      </w:r>
      <w:r>
        <w:rPr>
          <w:rFonts w:hint="eastAsia" w:ascii="Times New Roman" w:hAnsi="Times New Roman" w:eastAsia="仿宋_GB2312"/>
          <w:sz w:val="28"/>
          <w:szCs w:val="28"/>
        </w:rPr>
        <w:t>（</w:t>
      </w:r>
      <w:r>
        <w:rPr>
          <w:rFonts w:ascii="Times New Roman" w:hAnsi="Times New Roman" w:eastAsia="仿宋_GB2312"/>
          <w:sz w:val="28"/>
          <w:szCs w:val="28"/>
        </w:rPr>
        <w:t>专</w:t>
      </w:r>
      <w:r>
        <w:rPr>
          <w:rFonts w:hint="eastAsia" w:ascii="Times New Roman" w:hAnsi="Times New Roman" w:eastAsia="仿宋_GB2312"/>
          <w:sz w:val="28"/>
          <w:szCs w:val="28"/>
        </w:rPr>
        <w:t>）</w:t>
      </w:r>
      <w:r>
        <w:rPr>
          <w:rFonts w:ascii="Times New Roman" w:hAnsi="Times New Roman" w:eastAsia="仿宋_GB2312"/>
          <w:sz w:val="28"/>
          <w:szCs w:val="28"/>
        </w:rPr>
        <w:t>科生团队和研究生团队</w:t>
      </w:r>
      <w:r>
        <w:rPr>
          <w:rFonts w:hint="eastAsia" w:ascii="Times New Roman" w:hAnsi="Times New Roman" w:eastAsia="仿宋_GB2312"/>
          <w:sz w:val="28"/>
          <w:szCs w:val="28"/>
        </w:rPr>
        <w:t>两类</w:t>
      </w:r>
      <w:r>
        <w:rPr>
          <w:rFonts w:ascii="Times New Roman" w:hAnsi="Times New Roman" w:eastAsia="仿宋_GB2312"/>
          <w:sz w:val="28"/>
          <w:szCs w:val="28"/>
        </w:rPr>
        <w:t>，其中有一位</w:t>
      </w:r>
      <w:r>
        <w:rPr>
          <w:rFonts w:hint="eastAsia" w:ascii="Times New Roman" w:hAnsi="Times New Roman" w:eastAsia="仿宋_GB2312"/>
          <w:sz w:val="28"/>
          <w:szCs w:val="28"/>
        </w:rPr>
        <w:t>研究生参与</w:t>
      </w:r>
      <w:r>
        <w:rPr>
          <w:rFonts w:ascii="Times New Roman" w:hAnsi="Times New Roman" w:eastAsia="仿宋_GB2312"/>
          <w:sz w:val="28"/>
          <w:szCs w:val="28"/>
        </w:rPr>
        <w:t>的团队</w:t>
      </w:r>
      <w:r>
        <w:rPr>
          <w:rFonts w:hint="eastAsia" w:ascii="Times New Roman" w:hAnsi="Times New Roman" w:eastAsia="仿宋_GB2312"/>
          <w:sz w:val="28"/>
          <w:szCs w:val="28"/>
        </w:rPr>
        <w:t>即</w:t>
      </w:r>
      <w:r>
        <w:rPr>
          <w:rFonts w:ascii="Times New Roman" w:hAnsi="Times New Roman" w:eastAsia="仿宋_GB2312"/>
          <w:sz w:val="28"/>
          <w:szCs w:val="28"/>
        </w:rPr>
        <w:t>视为研究生团队</w:t>
      </w:r>
      <w:r>
        <w:rPr>
          <w:rFonts w:hint="eastAsia" w:ascii="Times New Roman" w:hAnsi="Times New Roman" w:eastAsia="仿宋_GB2312"/>
          <w:sz w:val="28"/>
          <w:szCs w:val="28"/>
        </w:rPr>
        <w:t>，请按照上述分类填写团队类型。</w:t>
      </w:r>
    </w:p>
    <w:p w14:paraId="58639CA1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4</w:t>
      </w:r>
      <w:r>
        <w:rPr>
          <w:rFonts w:ascii="Times New Roman" w:hAnsi="Times New Roman" w:eastAsia="仿宋_GB2312"/>
          <w:sz w:val="28"/>
          <w:szCs w:val="28"/>
        </w:rPr>
        <w:t>.社会实践调查报告及所附的有关材料必须是中文，</w:t>
      </w:r>
      <w:r>
        <w:rPr>
          <w:rFonts w:hint="eastAsia" w:ascii="Times New Roman" w:hAnsi="Times New Roman" w:eastAsia="仿宋_GB2312"/>
          <w:sz w:val="28"/>
          <w:szCs w:val="28"/>
        </w:rPr>
        <w:t>格式详见要求文件</w:t>
      </w:r>
      <w:r>
        <w:rPr>
          <w:rFonts w:ascii="Times New Roman" w:hAnsi="Times New Roman" w:eastAsia="仿宋_GB2312"/>
          <w:sz w:val="28"/>
          <w:szCs w:val="28"/>
        </w:rPr>
        <w:t>，附于申报书后，字数在5000字左右。</w:t>
      </w:r>
    </w:p>
    <w:p w14:paraId="007CC1D5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hint="eastAsia" w:ascii="Times New Roman" w:hAnsi="Times New Roman" w:eastAsia="仿宋_GB2312"/>
          <w:sz w:val="28"/>
          <w:szCs w:val="28"/>
        </w:rPr>
        <w:t>5</w:t>
      </w:r>
      <w:r>
        <w:rPr>
          <w:rFonts w:ascii="Times New Roman" w:hAnsi="Times New Roman" w:eastAsia="仿宋_GB2312"/>
          <w:sz w:val="28"/>
          <w:szCs w:val="28"/>
        </w:rPr>
        <w:t>.其他参赛事宜请向本校竞赛组织协调机构咨询。</w:t>
      </w:r>
    </w:p>
    <w:p w14:paraId="4D24A6B9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</w:p>
    <w:p w14:paraId="121CF6B4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</w:p>
    <w:p w14:paraId="7C31211E">
      <w:pPr>
        <w:spacing w:line="480" w:lineRule="exact"/>
        <w:ind w:firstLine="646"/>
        <w:rPr>
          <w:rFonts w:ascii="Times New Roman" w:hAnsi="Times New Roman" w:eastAsia="仿宋_GB2312"/>
          <w:sz w:val="29"/>
          <w:szCs w:val="29"/>
        </w:rPr>
      </w:pPr>
    </w:p>
    <w:p w14:paraId="03D071EA">
      <w:pPr>
        <w:spacing w:line="476" w:lineRule="atLeast"/>
        <w:ind w:firstLine="646"/>
        <w:rPr>
          <w:rFonts w:ascii="Times New Roman" w:hAnsi="Times New Roman" w:eastAsia="仿宋_GB2312"/>
          <w:sz w:val="29"/>
          <w:szCs w:val="29"/>
        </w:rPr>
      </w:pPr>
    </w:p>
    <w:p w14:paraId="6EAED4C7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4425CE07">
      <w:pPr>
        <w:spacing w:line="480" w:lineRule="exact"/>
        <w:jc w:val="center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 w:eastAsia="黑体"/>
          <w:sz w:val="34"/>
          <w:szCs w:val="34"/>
        </w:rPr>
        <w:br w:type="page"/>
      </w:r>
      <w:r>
        <w:rPr>
          <w:rFonts w:ascii="Times New Roman" w:hAnsi="Times New Roman" w:eastAsia="黑体"/>
          <w:sz w:val="34"/>
          <w:szCs w:val="34"/>
        </w:rPr>
        <w:t>A．作品作者团队情况申报</w:t>
      </w:r>
    </w:p>
    <w:p w14:paraId="795DC692">
      <w:pPr>
        <w:spacing w:line="4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说明：</w:t>
      </w:r>
    </w:p>
    <w:p w14:paraId="1D97BBB0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1.必须由申报者本人填写,信息填写必须完善无空白</w:t>
      </w:r>
      <w:r>
        <w:rPr>
          <w:rFonts w:hint="eastAsia" w:ascii="Times New Roman" w:hAnsi="Times New Roman" w:eastAsia="仿宋_GB2312"/>
          <w:sz w:val="28"/>
          <w:szCs w:val="28"/>
        </w:rPr>
        <w:t>，</w:t>
      </w:r>
      <w:r>
        <w:rPr>
          <w:rFonts w:ascii="Times New Roman" w:hAnsi="Times New Roman" w:eastAsia="仿宋_GB2312"/>
          <w:sz w:val="28"/>
          <w:szCs w:val="28"/>
        </w:rPr>
        <w:t>否则视为无效；</w:t>
      </w:r>
    </w:p>
    <w:p w14:paraId="61081119">
      <w:pPr>
        <w:spacing w:line="4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2.申报者代表必须是作者中第一作者，其它作者按作品作者依次排列；</w:t>
      </w:r>
    </w:p>
    <w:p w14:paraId="0D84D4D6">
      <w:pPr>
        <w:spacing w:line="4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3.请根据实际情况，在学历处填入：本（专）科在学、研究生在学。</w:t>
      </w:r>
    </w:p>
    <w:tbl>
      <w:tblPr>
        <w:tblStyle w:val="8"/>
        <w:tblW w:w="9900" w:type="dxa"/>
        <w:tblInd w:w="-7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14:paraId="4F6DD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BE5C6AC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9037F6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63BD19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FE342E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C8962B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D9DE4EB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D63F9AB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3950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D4E6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C166D0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360D58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4EC2974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2FF34B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B00F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A8A3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D3474D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072F2F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4DF8A3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EC5C7A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488440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AA79B6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DB94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AE2C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B4B67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6BB625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D42E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B2D7A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88C659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D21CAC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46E648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A14711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E65F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53AC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D82F8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63C70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E794E1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EB55AB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532B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9ACC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1B7717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常住地</w:t>
            </w:r>
          </w:p>
          <w:p w14:paraId="5587D9A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7B5170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9417F6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0C2333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4C8D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17A68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1B33C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5DB43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F598AB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92B14C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3566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76CCB3E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3BDE2F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  名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6B9D91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2CAA87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3ACC36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5D123C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所在单位</w:t>
            </w:r>
          </w:p>
        </w:tc>
      </w:tr>
      <w:tr w14:paraId="07C7E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30B8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DDF266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4D1BCE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D4992B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A8E15F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7ECF03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A7B0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2CF40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8A5833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0A6F0C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F70C7E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4B2DF0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D23337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5E00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03AB0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FC8330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E5B4DA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FBE773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8EFCB9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2619D6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910B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76BB6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50BFC1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7D3939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AD1E4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133B6A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7F40FD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9972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74C15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15EA7D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75966E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BCE760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A93B66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FC9538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7565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99074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DC76A8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64FE78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27248B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55C551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2385D0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35DF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54BDEDF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指导教师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AB1F14B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姓  名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782B3BE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职称/职务</w:t>
            </w: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C3676A2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0721360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所在单位</w:t>
            </w:r>
          </w:p>
        </w:tc>
      </w:tr>
      <w:tr w14:paraId="65752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75A3C8B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BD16A6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BEC326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F57A29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004712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18C9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B0340B0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6D57B4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6E7166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A525AE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477588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F13F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B105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F9F9FC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9C121B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13672A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0D8FAA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D7B5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77" w:hRule="atLeast"/>
        </w:trPr>
        <w:tc>
          <w:tcPr>
            <w:tcW w:w="2496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C3B178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20147FD"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指导教师声明：所呈交的作品非导师科研项目。</w:t>
            </w:r>
          </w:p>
          <w:p w14:paraId="1633A17C"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</w:p>
          <w:p w14:paraId="55C6CD17">
            <w:pPr>
              <w:spacing w:line="440" w:lineRule="exac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                        导师签字：</w:t>
            </w:r>
          </w:p>
          <w:p w14:paraId="46B6CA4A">
            <w:pPr>
              <w:spacing w:line="440" w:lineRule="exac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                                年  月  日</w:t>
            </w:r>
          </w:p>
        </w:tc>
      </w:tr>
    </w:tbl>
    <w:p w14:paraId="2FED6BB3">
      <w:pPr>
        <w:spacing w:before="312" w:beforeLines="100" w:after="312" w:afterLines="100" w:line="460" w:lineRule="exact"/>
        <w:jc w:val="center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 w:eastAsia="黑体"/>
          <w:sz w:val="34"/>
          <w:szCs w:val="34"/>
        </w:rPr>
        <w:t>B．申报作品情况（社会实践调查类报告）</w:t>
      </w:r>
    </w:p>
    <w:p w14:paraId="42497371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仿宋_GB2312"/>
          <w:sz w:val="26"/>
          <w:szCs w:val="26"/>
        </w:rPr>
        <w:t>说明：1．必须由申报者本人填写；</w:t>
      </w:r>
    </w:p>
    <w:p w14:paraId="16DE7F7C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 w:eastAsia="仿宋_GB2312"/>
          <w:sz w:val="26"/>
          <w:szCs w:val="26"/>
        </w:rPr>
        <w:t>2．本部分中的管理部门签章视为对申报者所填内容的确认。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7920"/>
      </w:tblGrid>
      <w:tr w14:paraId="1F938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0CD6BD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作品名称</w:t>
            </w:r>
          </w:p>
        </w:tc>
        <w:tc>
          <w:tcPr>
            <w:tcW w:w="792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3AE44D6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243F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ADA05C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</w:t>
            </w:r>
          </w:p>
          <w:p w14:paraId="191C325B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9C4942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品</w:t>
            </w:r>
          </w:p>
          <w:p w14:paraId="3574F78F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49FCCB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摘</w:t>
            </w:r>
          </w:p>
          <w:p w14:paraId="2873DB67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FB4C838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要</w:t>
            </w:r>
          </w:p>
          <w:p w14:paraId="5572095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（500字以内）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2DC8E18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667B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4C7619D"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作品的科学性、先进性及独特之处</w:t>
            </w:r>
          </w:p>
          <w:p w14:paraId="1FF8B421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（200字以内）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32325A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BD36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4885D33"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作品的实际应用价值和现实指导意义</w:t>
            </w:r>
          </w:p>
          <w:p w14:paraId="1E6C2F2B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（200字以内）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75A3C98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2E0A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2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73CDEF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社会调查的资料来源证明材料。（可另附页）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541A84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AD17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F09EE89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调查方式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B10DBF4">
            <w:pPr>
              <w:spacing w:line="460" w:lineRule="exact"/>
              <w:ind w:left="149" w:leftChars="71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□走访  □问卷  □现场采访  □人员介绍  □个别交谈</w:t>
            </w:r>
          </w:p>
          <w:p w14:paraId="60D305D7">
            <w:pPr>
              <w:spacing w:line="460" w:lineRule="exact"/>
              <w:ind w:left="149" w:leftChars="71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□亲临实践   □会议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□图片、照片   □书报刊物   □统计报表</w:t>
            </w:r>
          </w:p>
          <w:p w14:paraId="1A940005">
            <w:pPr>
              <w:spacing w:line="460" w:lineRule="exact"/>
              <w:ind w:firstLine="140" w:firstLineChars="5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□影视资料  □文件  □集体组织  □自发  □其它</w:t>
            </w:r>
          </w:p>
        </w:tc>
      </w:tr>
      <w:tr w14:paraId="37D60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1C4E476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主要调查单位及调查数量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97D4900">
            <w:pPr>
              <w:spacing w:line="460" w:lineRule="exact"/>
              <w:ind w:left="279" w:leftChars="133"/>
              <w:rPr>
                <w:rFonts w:ascii="Times New Roman" w:hAnsi="Times New Roman" w:eastAsia="仿宋_GB2312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省（市）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县（区）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乡（镇）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村（街）</w:t>
            </w:r>
          </w:p>
          <w:p w14:paraId="66665F70">
            <w:pPr>
              <w:spacing w:line="460" w:lineRule="exact"/>
              <w:ind w:left="279" w:leftChars="133"/>
              <w:rPr>
                <w:rFonts w:ascii="Times New Roman" w:hAnsi="Times New Roman" w:eastAsia="仿宋_GB2312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单位 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邮编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电话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</w:t>
            </w:r>
          </w:p>
          <w:p w14:paraId="00682EBF">
            <w:pPr>
              <w:spacing w:line="460" w:lineRule="exact"/>
              <w:ind w:left="279" w:leftChars="13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调查单位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个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人次</w:t>
            </w:r>
          </w:p>
        </w:tc>
      </w:tr>
      <w:tr w14:paraId="4F325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9DC8F6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学校管理部门推荐意见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D77069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A43A478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009677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3D3DC5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1B986DE">
            <w:pPr>
              <w:spacing w:line="4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签字（盖章）</w:t>
            </w:r>
          </w:p>
          <w:p w14:paraId="7577EB26">
            <w:pPr>
              <w:spacing w:line="460" w:lineRule="exact"/>
              <w:ind w:firstLine="4760" w:firstLineChars="17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4850C37">
            <w:pPr>
              <w:spacing w:line="460" w:lineRule="exact"/>
              <w:ind w:firstLine="4760" w:firstLineChars="17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月   日</w:t>
            </w:r>
          </w:p>
        </w:tc>
      </w:tr>
    </w:tbl>
    <w:p w14:paraId="58C3C850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69E87D8D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172577EC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13764937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3BE38A76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2343B5A6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779C608B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45309A06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7491B6D0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151F3337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68FC7CF3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39526A6B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29C9532E"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removePersonalInformation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MmRjZWZiODIxMzM5MmUyNTY3N2E2YzYwMjBkM2MifQ=="/>
  </w:docVars>
  <w:rsids>
    <w:rsidRoot w:val="002C7E14"/>
    <w:rsid w:val="00012A0B"/>
    <w:rsid w:val="000153D0"/>
    <w:rsid w:val="00020130"/>
    <w:rsid w:val="0006522C"/>
    <w:rsid w:val="00092CF9"/>
    <w:rsid w:val="000B3847"/>
    <w:rsid w:val="000C352D"/>
    <w:rsid w:val="00106309"/>
    <w:rsid w:val="0011044C"/>
    <w:rsid w:val="001C36D5"/>
    <w:rsid w:val="001D1A8F"/>
    <w:rsid w:val="001E3549"/>
    <w:rsid w:val="002A6E80"/>
    <w:rsid w:val="002C7E14"/>
    <w:rsid w:val="002F5618"/>
    <w:rsid w:val="00306524"/>
    <w:rsid w:val="00322510"/>
    <w:rsid w:val="00334F5F"/>
    <w:rsid w:val="00352AF8"/>
    <w:rsid w:val="0037036E"/>
    <w:rsid w:val="00402445"/>
    <w:rsid w:val="00405C3E"/>
    <w:rsid w:val="00435CBA"/>
    <w:rsid w:val="00442FED"/>
    <w:rsid w:val="0047073B"/>
    <w:rsid w:val="004910DF"/>
    <w:rsid w:val="004A3F05"/>
    <w:rsid w:val="004C5CCD"/>
    <w:rsid w:val="004E70C6"/>
    <w:rsid w:val="004F68F6"/>
    <w:rsid w:val="005120D9"/>
    <w:rsid w:val="00556BF0"/>
    <w:rsid w:val="005C4FE5"/>
    <w:rsid w:val="005F12D9"/>
    <w:rsid w:val="005F43AE"/>
    <w:rsid w:val="00606A5F"/>
    <w:rsid w:val="00614DB6"/>
    <w:rsid w:val="006371B7"/>
    <w:rsid w:val="00671E87"/>
    <w:rsid w:val="006A1C5E"/>
    <w:rsid w:val="007B6C81"/>
    <w:rsid w:val="007E70FE"/>
    <w:rsid w:val="007F1C11"/>
    <w:rsid w:val="00807D7B"/>
    <w:rsid w:val="00813DF8"/>
    <w:rsid w:val="00872246"/>
    <w:rsid w:val="00873209"/>
    <w:rsid w:val="008D7A07"/>
    <w:rsid w:val="008E297A"/>
    <w:rsid w:val="008F067A"/>
    <w:rsid w:val="00923CBD"/>
    <w:rsid w:val="00954614"/>
    <w:rsid w:val="0096611F"/>
    <w:rsid w:val="009B79C9"/>
    <w:rsid w:val="009C682B"/>
    <w:rsid w:val="009E286B"/>
    <w:rsid w:val="00A5457E"/>
    <w:rsid w:val="00A8239A"/>
    <w:rsid w:val="00A95BE3"/>
    <w:rsid w:val="00AC0F6E"/>
    <w:rsid w:val="00B008E1"/>
    <w:rsid w:val="00B1444E"/>
    <w:rsid w:val="00B8635D"/>
    <w:rsid w:val="00B90B11"/>
    <w:rsid w:val="00BE10B0"/>
    <w:rsid w:val="00C21CE5"/>
    <w:rsid w:val="00C27E7F"/>
    <w:rsid w:val="00C41328"/>
    <w:rsid w:val="00C44C4F"/>
    <w:rsid w:val="00C47989"/>
    <w:rsid w:val="00C6149C"/>
    <w:rsid w:val="00C83189"/>
    <w:rsid w:val="00D02BC4"/>
    <w:rsid w:val="00D17462"/>
    <w:rsid w:val="00D609F8"/>
    <w:rsid w:val="00DE0CDD"/>
    <w:rsid w:val="00E20936"/>
    <w:rsid w:val="00E62A33"/>
    <w:rsid w:val="00E705BC"/>
    <w:rsid w:val="00E92B98"/>
    <w:rsid w:val="00EA23FA"/>
    <w:rsid w:val="00EE4BFB"/>
    <w:rsid w:val="00EF4651"/>
    <w:rsid w:val="00F16BD3"/>
    <w:rsid w:val="00F21FF3"/>
    <w:rsid w:val="00F52C28"/>
    <w:rsid w:val="00FE3574"/>
    <w:rsid w:val="00FE657A"/>
    <w:rsid w:val="00FF43D6"/>
    <w:rsid w:val="03440485"/>
    <w:rsid w:val="0C8E19EC"/>
    <w:rsid w:val="186A3973"/>
    <w:rsid w:val="1B7C4AF0"/>
    <w:rsid w:val="1F960227"/>
    <w:rsid w:val="2F1B2EA2"/>
    <w:rsid w:val="31C04645"/>
    <w:rsid w:val="32772B88"/>
    <w:rsid w:val="399C7FB5"/>
    <w:rsid w:val="40AC7BFE"/>
    <w:rsid w:val="495E700D"/>
    <w:rsid w:val="522019E7"/>
    <w:rsid w:val="5A4D67E5"/>
    <w:rsid w:val="664E5231"/>
    <w:rsid w:val="74FC12AB"/>
    <w:rsid w:val="798B765B"/>
    <w:rsid w:val="79C5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qFormat/>
    <w:uiPriority w:val="0"/>
    <w:rPr>
      <w:b/>
      <w:bCs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页眉 字符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标题 3 字符"/>
    <w:link w:val="2"/>
    <w:qFormat/>
    <w:uiPriority w:val="0"/>
    <w:rPr>
      <w:rFonts w:ascii="Calibri" w:hAnsi="Calibri" w:eastAsia="宋体"/>
      <w:b/>
      <w:bCs/>
      <w:kern w:val="2"/>
      <w:sz w:val="32"/>
      <w:szCs w:val="32"/>
      <w:lang w:val="en-US" w:eastAsia="zh-CN" w:bidi="ar-SA"/>
    </w:rPr>
  </w:style>
  <w:style w:type="character" w:customStyle="1" w:styleId="15">
    <w:name w:val="批注文字 字符"/>
    <w:link w:val="3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批注主题 字符"/>
    <w:link w:val="7"/>
    <w:qFormat/>
    <w:uiPriority w:val="0"/>
    <w:rPr>
      <w:rFonts w:ascii="Calibri" w:hAnsi="Calibri"/>
      <w:b/>
      <w:bCs/>
      <w:kern w:val="2"/>
      <w:sz w:val="21"/>
      <w:szCs w:val="22"/>
    </w:rPr>
  </w:style>
  <w:style w:type="character" w:customStyle="1" w:styleId="17">
    <w:name w:val="批注框文本 字符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758</Words>
  <Characters>778</Characters>
  <Lines>10</Lines>
  <Paragraphs>2</Paragraphs>
  <TotalTime>7</TotalTime>
  <ScaleCrop>false</ScaleCrop>
  <LinksUpToDate>false</LinksUpToDate>
  <CharactersWithSpaces>1217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2021-03-15T04:00:00Z</dcterms:created>
  <cp:lastPrinted>2022-03-24T10:07:00Z</cp:lastPrinted>
  <dcterms:modified xsi:type="dcterms:W3CDTF">2025-12-18T07:10:42Z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30FCEC20C20F4D1787A85BAA38201DA2</vt:lpwstr>
  </property>
  <property fmtid="{D5CDD505-2E9C-101B-9397-08002B2CF9AE}" pid="4" name="KSOTemplateDocerSaveRecord">
    <vt:lpwstr>eyJoZGlkIjoiMzFhYzdlOWVmZGU4OWE3YzQzMTdhODI3OTc3NmZlMDciLCJ1c2VySWQiOiI4NjY1NTkxNjcifQ==</vt:lpwstr>
  </property>
</Properties>
</file>